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43" w:rsidRDefault="00914943">
      <w:pPr>
        <w:spacing w:after="0"/>
        <w:ind w:left="-1440" w:right="4971"/>
      </w:pPr>
    </w:p>
    <w:tbl>
      <w:tblPr>
        <w:tblStyle w:val="TableGrid"/>
        <w:tblW w:w="9853" w:type="dxa"/>
        <w:tblInd w:w="-864" w:type="dxa"/>
        <w:tblCellMar>
          <w:top w:w="37" w:type="dxa"/>
          <w:left w:w="6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36"/>
        <w:gridCol w:w="1067"/>
        <w:gridCol w:w="1425"/>
        <w:gridCol w:w="1425"/>
        <w:gridCol w:w="1425"/>
        <w:gridCol w:w="1425"/>
        <w:gridCol w:w="1425"/>
        <w:gridCol w:w="1425"/>
      </w:tblGrid>
      <w:tr w:rsidR="00914943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2A244B">
            <w:pPr>
              <w:spacing w:after="0"/>
              <w:ind w:left="12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  <w:vAlign w:val="center"/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5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3 podgrupy 1/1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Eliza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Raecka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8"/>
              </w:rPr>
              <w:t>Chemia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</w:t>
            </w:r>
            <w:proofErr w:type="gramStart"/>
            <w:r>
              <w:rPr>
                <w:rFonts w:ascii="Verdana" w:eastAsia="Verdana" w:hAnsi="Verdana" w:cs="Verdana"/>
                <w:sz w:val="8"/>
              </w:rPr>
              <w:t>angielski</w:t>
            </w:r>
            <w:r w:rsidR="004F5D4D">
              <w:rPr>
                <w:rFonts w:ascii="Verdana" w:eastAsia="Verdana" w:hAnsi="Verdana" w:cs="Verdana"/>
                <w:sz w:val="8"/>
              </w:rPr>
              <w:t xml:space="preserve"> 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  <w:r w:rsidR="002A244B">
              <w:rPr>
                <w:rFonts w:ascii="Verdana" w:eastAsia="Verdana" w:hAnsi="Verdana" w:cs="Verdana"/>
                <w:sz w:val="8"/>
              </w:rPr>
              <w:t xml:space="preserve"> </w:t>
            </w:r>
            <w:r w:rsidR="004F5D4D">
              <w:rPr>
                <w:rFonts w:ascii="Verdana" w:eastAsia="Verdana" w:hAnsi="Verdana" w:cs="Verdana"/>
                <w:sz w:val="8"/>
              </w:rPr>
              <w:t xml:space="preserve"> </w:t>
            </w:r>
            <w:r w:rsidR="002A244B">
              <w:rPr>
                <w:rFonts w:ascii="Verdana" w:eastAsia="Verdana" w:hAnsi="Verdana" w:cs="Verdana"/>
                <w:sz w:val="8"/>
              </w:rPr>
              <w:t>Jelenia</w:t>
            </w:r>
            <w:proofErr w:type="gramEnd"/>
            <w:r w:rsidR="002A244B">
              <w:rPr>
                <w:rFonts w:ascii="Verdana" w:eastAsia="Verdana" w:hAnsi="Verdana" w:cs="Verdana"/>
                <w:sz w:val="8"/>
              </w:rPr>
              <w:t xml:space="preserve">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2A244B">
            <w:pPr>
              <w:spacing w:after="0"/>
              <w:ind w:left="12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6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5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321" w:right="125" w:hanging="220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4-letnie LO (po podst.) semestr 3 podgrupy 1/1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9A0217" w:rsidP="009A0217">
            <w:pPr>
              <w:spacing w:after="0"/>
              <w:ind w:left="21"/>
            </w:pPr>
            <w:r>
              <w:rPr>
                <w:rFonts w:ascii="Verdana" w:eastAsia="Verdana" w:hAnsi="Verdana" w:cs="Verdana"/>
                <w:sz w:val="8"/>
              </w:rPr>
              <w:t xml:space="preserve">                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 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Geografia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Piotr Józef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4F5D4D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F</w:t>
            </w:r>
            <w:r w:rsidR="002A244B">
              <w:rPr>
                <w:rFonts w:ascii="Verdana" w:eastAsia="Verdana" w:hAnsi="Verdana" w:cs="Verdana"/>
                <w:sz w:val="8"/>
              </w:rPr>
              <w:t>izyka</w:t>
            </w:r>
            <w:r>
              <w:rPr>
                <w:rFonts w:ascii="Verdana" w:eastAsia="Verdana" w:hAnsi="Verdana" w:cs="Verdana"/>
                <w:sz w:val="8"/>
              </w:rPr>
              <w:t xml:space="preserve"> </w:t>
            </w:r>
          </w:p>
          <w:p w:rsidR="00914943" w:rsidRDefault="002A244B">
            <w:pPr>
              <w:spacing w:after="0"/>
              <w:ind w:left="21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A0217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Matematyka</w:t>
            </w:r>
          </w:p>
          <w:p w:rsidR="009A0217" w:rsidRDefault="002A244B">
            <w:pPr>
              <w:spacing w:after="0"/>
              <w:ind w:left="374" w:right="111" w:firstLine="18"/>
              <w:jc w:val="both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Jelenia 7 </w:t>
            </w:r>
          </w:p>
          <w:p w:rsidR="00914943" w:rsidRDefault="002A244B">
            <w:pPr>
              <w:spacing w:after="0"/>
              <w:ind w:left="374" w:right="111" w:firstLine="18"/>
              <w:jc w:val="both"/>
            </w:pPr>
            <w:r>
              <w:rPr>
                <w:rFonts w:ascii="Verdana" w:eastAsia="Verdana" w:hAnsi="Verdana" w:cs="Verdana"/>
                <w:sz w:val="8"/>
              </w:rPr>
              <w:t xml:space="preserve">Halina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Sabok</w:t>
            </w:r>
            <w:proofErr w:type="spellEnd"/>
          </w:p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2A244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A0217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Język angielski</w:t>
            </w:r>
          </w:p>
          <w:p w:rsidR="00914943" w:rsidRDefault="002A244B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30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2A244B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polski</w:t>
            </w:r>
          </w:p>
          <w:p w:rsidR="00914943" w:rsidRDefault="009A0217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</w:t>
            </w:r>
            <w:r w:rsidR="002A244B">
              <w:rPr>
                <w:rFonts w:ascii="Verdana" w:eastAsia="Verdana" w:hAnsi="Verdana" w:cs="Verdana"/>
                <w:sz w:val="8"/>
              </w:rPr>
              <w:t>elenia 7</w:t>
            </w:r>
          </w:p>
          <w:p w:rsidR="00914943" w:rsidRDefault="002A244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Rejek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A0217">
            <w:pPr>
              <w:spacing w:after="0"/>
              <w:ind w:left="391" w:right="197" w:hanging="53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 xml:space="preserve">Język angielski </w:t>
            </w:r>
            <w:r w:rsidR="002A244B">
              <w:rPr>
                <w:rFonts w:ascii="Verdana" w:eastAsia="Verdana" w:hAnsi="Verdana" w:cs="Verdana"/>
                <w:sz w:val="8"/>
              </w:rPr>
              <w:t>Jelenia 7</w:t>
            </w:r>
          </w:p>
          <w:p w:rsidR="004F5D4D" w:rsidRDefault="004F5D4D">
            <w:pPr>
              <w:spacing w:after="0"/>
              <w:ind w:left="391" w:right="197" w:hanging="53"/>
            </w:pPr>
            <w:r>
              <w:rPr>
                <w:rFonts w:ascii="Verdana" w:eastAsia="Verdana" w:hAnsi="Verdana" w:cs="Verdana"/>
                <w:sz w:val="8"/>
              </w:rPr>
              <w:t>Anna Jankowska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  <w:tr w:rsidR="0091494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914943" w:rsidRDefault="002A244B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914943" w:rsidRDefault="00914943"/>
        </w:tc>
      </w:tr>
    </w:tbl>
    <w:p w:rsidR="002A244B" w:rsidRDefault="002A244B"/>
    <w:sectPr w:rsidR="002A244B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3"/>
    <w:rsid w:val="002A244B"/>
    <w:rsid w:val="004F5D4D"/>
    <w:rsid w:val="00914943"/>
    <w:rsid w:val="009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B25"/>
  <w15:docId w15:val="{39170667-BD52-442A-89EA-009E93E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2023-04-10T12:48:00Z</dcterms:created>
  <dcterms:modified xsi:type="dcterms:W3CDTF">2023-04-10T12:48:00Z</dcterms:modified>
</cp:coreProperties>
</file>